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E1" w:rsidRPr="00371A27" w:rsidRDefault="000F30E1" w:rsidP="000F30E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0F30E1" w:rsidRPr="00371A27" w:rsidRDefault="000F30E1" w:rsidP="000F30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0F30E1" w:rsidRDefault="001A756B" w:rsidP="000F30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внутренних инженерных систем</w:t>
      </w:r>
      <w:r w:rsidR="009C1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крыши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фасада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многоквартирного дома, расположенного по адресу: </w:t>
      </w:r>
      <w:r w:rsidR="000F3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Кола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 </w:t>
      </w:r>
      <w:r w:rsidR="00E55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ул. Островского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9C1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дом </w:t>
      </w:r>
      <w:r w:rsidR="00E55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2A0C73" w:rsidRPr="00371A27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038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518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E51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BE51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E038BA" w:rsidRPr="00371A27" w:rsidRDefault="00E038BA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E038BA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Мурманская обл. г. Кола, </w:t>
      </w:r>
      <w:r w:rsidR="00E55562">
        <w:rPr>
          <w:rFonts w:ascii="Times New Roman" w:eastAsia="Calibri" w:hAnsi="Times New Roman" w:cs="Times New Roman"/>
          <w:sz w:val="28"/>
          <w:szCs w:val="28"/>
          <w:lang w:eastAsia="ar-SA"/>
        </w:rPr>
        <w:t>ул. Островского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, д.</w:t>
      </w:r>
      <w:r w:rsidR="00E55562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8BA" w:rsidRPr="00A05167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Капитальный ремонт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инженерных систем</w:t>
      </w:r>
      <w:r w:rsidR="00C83490">
        <w:rPr>
          <w:rFonts w:ascii="Times New Roman" w:eastAsia="Calibri" w:hAnsi="Times New Roman" w:cs="Times New Roman"/>
          <w:sz w:val="28"/>
          <w:szCs w:val="28"/>
          <w:lang w:eastAsia="ar-SA"/>
        </w:rPr>
        <w:t>, крыши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фасада многоквартирного дома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2A0C73" w:rsidRPr="00371A27" w:rsidRDefault="002A0C73" w:rsidP="00E038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71A2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Кирикова Татьяна Владимировна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412-</w:t>
      </w:r>
      <w:r w:rsidR="002F48C3"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574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v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E55562" w:rsidRPr="00E55562" w:rsidRDefault="002A0C73" w:rsidP="00E5556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05D2" w:rsidRP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подпункта 1.2 раздела 1 «Инструкции участникам» документации о комиссионном отборе</w:t>
      </w:r>
      <w:r w:rsidR="00302D35" w:rsidRPr="00B558E6">
        <w:rPr>
          <w:rFonts w:eastAsia="Calibri"/>
          <w:lang w:eastAsia="ar-SA"/>
        </w:rPr>
        <w:t xml:space="preserve"> </w:t>
      </w:r>
      <w:r w:rsidR="00A05167" w:rsidRPr="00B360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E55562" w:rsidRPr="00E55562">
        <w:rPr>
          <w:rFonts w:ascii="Times New Roman" w:eastAsia="Calibri" w:hAnsi="Times New Roman" w:cs="Times New Roman"/>
          <w:sz w:val="28"/>
          <w:szCs w:val="28"/>
          <w:lang w:eastAsia="ar-SA"/>
        </w:rPr>
        <w:t>1 399 686,14 (один миллион триста девяносто девять тысяч шестьсот восемьдесят шесть) рублей 14 копеек в том числе:</w:t>
      </w:r>
    </w:p>
    <w:p w:rsidR="00E55562" w:rsidRPr="00E55562" w:rsidRDefault="00E55562" w:rsidP="00E555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5562">
        <w:rPr>
          <w:rFonts w:ascii="Times New Roman" w:eastAsia="Calibri" w:hAnsi="Times New Roman" w:cs="Times New Roman"/>
          <w:sz w:val="28"/>
          <w:szCs w:val="28"/>
          <w:lang w:eastAsia="ar-SA"/>
        </w:rPr>
        <w:t>- капитальный ремонт внутренних инженерных систем – 451 976,74 (четыреста пятьдесят одна тысяча девятьсот семьдесят шесть) рублей 74 копейки;</w:t>
      </w:r>
    </w:p>
    <w:p w:rsidR="00E55562" w:rsidRPr="00E55562" w:rsidRDefault="00E55562" w:rsidP="00E555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556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капитальный ремонт крыши – 610 285,87 (шестьсот десять тысяч двести восемьдесят пять) рублей 87 копеек; </w:t>
      </w:r>
    </w:p>
    <w:p w:rsidR="00E55562" w:rsidRDefault="00E55562" w:rsidP="00E555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5562">
        <w:rPr>
          <w:rFonts w:ascii="Times New Roman" w:eastAsia="Calibri" w:hAnsi="Times New Roman" w:cs="Times New Roman"/>
          <w:sz w:val="28"/>
          <w:szCs w:val="28"/>
          <w:lang w:eastAsia="ar-SA"/>
        </w:rPr>
        <w:t>- капитальный ремонт фасада – 337 468,53 (триста тридцать семь тысяч четыреста шестьдесят восемь) рублей 53 копейки.</w:t>
      </w:r>
    </w:p>
    <w:p w:rsidR="00B705D2" w:rsidRDefault="002A0C73" w:rsidP="00E55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пункта 2.1 проекта договора документации о комиссионном отборе.</w:t>
      </w:r>
    </w:p>
    <w:p w:rsidR="002A0C73" w:rsidRPr="00371A27" w:rsidRDefault="002A0C73" w:rsidP="00E55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   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371A27" w:rsidRDefault="002A0C73" w:rsidP="00E555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</w:t>
      </w:r>
      <w:r w:rsid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1-й этаж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(понедельник – пятница с 9:00 до 13:00 и с 14:00 до 17:00; выходные дни суббота, воскресенье);</w:t>
      </w:r>
    </w:p>
    <w:p w:rsidR="002A0C73" w:rsidRPr="00371A27" w:rsidRDefault="00E038BA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BE518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9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F48C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BE518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4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="00BE518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</w:t>
      </w:r>
      <w:r w:rsidR="00BE518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5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A0C73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201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 </w:t>
      </w:r>
      <w:r w:rsidR="0060753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 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13 час. 00 мин.</w:t>
      </w:r>
      <w:r w:rsidR="00B705D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05167" w:rsidRPr="00E038BA" w:rsidRDefault="002A0C73" w:rsidP="00B705D2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Комиссионный отбор проводиться по адресу: 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Мурманская область, г. Кола, Каменный остров, д.5, каб. 28 (здание администрации города Кола)</w:t>
      </w:r>
      <w:r w:rsidR="00B705D2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FDD" w:rsidRPr="00B705D2" w:rsidRDefault="00E038BA" w:rsidP="00A05167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BE518B">
        <w:rPr>
          <w:rFonts w:ascii="Times New Roman" w:eastAsia="Calibri" w:hAnsi="Times New Roman" w:cs="Times New Roman"/>
          <w:sz w:val="28"/>
          <w:lang w:eastAsia="ar-SA"/>
        </w:rPr>
        <w:t>31</w:t>
      </w:r>
      <w:r w:rsidR="00B479E3">
        <w:rPr>
          <w:rFonts w:ascii="Times New Roman" w:eastAsia="Calibri" w:hAnsi="Times New Roman" w:cs="Times New Roman"/>
          <w:sz w:val="28"/>
          <w:lang w:eastAsia="ar-SA"/>
        </w:rPr>
        <w:t xml:space="preserve"> </w:t>
      </w:r>
      <w:r w:rsidR="00B705D2">
        <w:rPr>
          <w:rFonts w:ascii="Times New Roman" w:eastAsia="Times New Roman" w:hAnsi="Times New Roman" w:cs="Times New Roman"/>
          <w:sz w:val="28"/>
        </w:rPr>
        <w:t>ма</w:t>
      </w:r>
      <w:r w:rsidR="00BE518B">
        <w:rPr>
          <w:rFonts w:ascii="Times New Roman" w:eastAsia="Times New Roman" w:hAnsi="Times New Roman" w:cs="Times New Roman"/>
          <w:sz w:val="28"/>
        </w:rPr>
        <w:t>я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201</w:t>
      </w:r>
      <w:r w:rsidR="00B705D2">
        <w:rPr>
          <w:rFonts w:ascii="Times New Roman" w:eastAsia="Times New Roman" w:hAnsi="Times New Roman" w:cs="Times New Roman"/>
          <w:sz w:val="28"/>
        </w:rPr>
        <w:t>6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года в 1</w:t>
      </w:r>
      <w:r w:rsidR="004E2130">
        <w:rPr>
          <w:rFonts w:ascii="Times New Roman" w:eastAsia="Times New Roman" w:hAnsi="Times New Roman" w:cs="Times New Roman"/>
          <w:sz w:val="28"/>
        </w:rPr>
        <w:t>1</w:t>
      </w:r>
      <w:r w:rsidR="00607531" w:rsidRPr="00607531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B705D2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360FDD" w:rsidRPr="00360FDD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360FDD" w:rsidRPr="00360FDD">
        <w:rPr>
          <w:rFonts w:ascii="Times New Roman" w:eastAsia="Times New Roman" w:hAnsi="Times New Roman" w:cs="Times New Roman"/>
          <w:sz w:val="28"/>
        </w:rPr>
        <w:t>по московскому времени.</w:t>
      </w:r>
    </w:p>
    <w:p w:rsidR="002A0C73" w:rsidRPr="00371A27" w:rsidRDefault="002A0C73" w:rsidP="00360F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о комиссионном отборе подрядной организации в 1 экземпляре </w:t>
      </w:r>
      <w:r w:rsidR="002F48C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C3" w:rsidRPr="00371A27" w:rsidRDefault="002F48C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371A27" w:rsidRDefault="00A0516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Киселёв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371A27" w:rsidSect="004E2130">
      <w:headerReference w:type="even" r:id="rId7"/>
      <w:pgSz w:w="11906" w:h="16838"/>
      <w:pgMar w:top="567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89" w:rsidRDefault="008D2689">
      <w:pPr>
        <w:spacing w:after="0" w:line="240" w:lineRule="auto"/>
      </w:pPr>
      <w:r>
        <w:separator/>
      </w:r>
    </w:p>
  </w:endnote>
  <w:endnote w:type="continuationSeparator" w:id="0">
    <w:p w:rsidR="008D2689" w:rsidRDefault="008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89" w:rsidRDefault="008D2689">
      <w:pPr>
        <w:spacing w:after="0" w:line="240" w:lineRule="auto"/>
      </w:pPr>
      <w:r>
        <w:separator/>
      </w:r>
    </w:p>
  </w:footnote>
  <w:footnote w:type="continuationSeparator" w:id="0">
    <w:p w:rsidR="008D2689" w:rsidRDefault="008D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E555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65C45"/>
    <w:rsid w:val="000F30E1"/>
    <w:rsid w:val="001A756B"/>
    <w:rsid w:val="00232649"/>
    <w:rsid w:val="00234604"/>
    <w:rsid w:val="002727C2"/>
    <w:rsid w:val="002A0C73"/>
    <w:rsid w:val="002F48C3"/>
    <w:rsid w:val="00302D35"/>
    <w:rsid w:val="003446FA"/>
    <w:rsid w:val="00360FDD"/>
    <w:rsid w:val="00371A27"/>
    <w:rsid w:val="00402CCB"/>
    <w:rsid w:val="004B6145"/>
    <w:rsid w:val="004E2130"/>
    <w:rsid w:val="00607531"/>
    <w:rsid w:val="00665997"/>
    <w:rsid w:val="0066731B"/>
    <w:rsid w:val="00676FBF"/>
    <w:rsid w:val="006F6964"/>
    <w:rsid w:val="00756073"/>
    <w:rsid w:val="00854CDF"/>
    <w:rsid w:val="00882D60"/>
    <w:rsid w:val="008D2689"/>
    <w:rsid w:val="009C1577"/>
    <w:rsid w:val="00A05167"/>
    <w:rsid w:val="00A56265"/>
    <w:rsid w:val="00AD413F"/>
    <w:rsid w:val="00AE611B"/>
    <w:rsid w:val="00B3600B"/>
    <w:rsid w:val="00B479E3"/>
    <w:rsid w:val="00B705D2"/>
    <w:rsid w:val="00BE518B"/>
    <w:rsid w:val="00C83490"/>
    <w:rsid w:val="00E038BA"/>
    <w:rsid w:val="00E06462"/>
    <w:rsid w:val="00E474AB"/>
    <w:rsid w:val="00E55562"/>
    <w:rsid w:val="00E606BB"/>
    <w:rsid w:val="00E67CF1"/>
    <w:rsid w:val="00E7060E"/>
    <w:rsid w:val="00FC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CB80-3C0A-4740-BDC6-61C5295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19</cp:revision>
  <cp:lastPrinted>2015-04-08T13:52:00Z</cp:lastPrinted>
  <dcterms:created xsi:type="dcterms:W3CDTF">2015-06-23T11:52:00Z</dcterms:created>
  <dcterms:modified xsi:type="dcterms:W3CDTF">2016-04-29T15:59:00Z</dcterms:modified>
</cp:coreProperties>
</file>